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eastAsia="宋体"/>
          <w:b/>
          <w:bCs/>
          <w:sz w:val="32"/>
          <w:szCs w:val="32"/>
        </w:rPr>
      </w:pPr>
      <w:r>
        <w:rPr>
          <w:rFonts w:hint="eastAsia" w:ascii="宋体" w:hAnsi="宋体" w:eastAsia="宋体"/>
          <w:b/>
          <w:bCs/>
          <w:sz w:val="32"/>
          <w:szCs w:val="32"/>
        </w:rPr>
        <w:t>2</w:t>
      </w:r>
      <w:r>
        <w:rPr>
          <w:rFonts w:ascii="宋体" w:hAnsi="宋体" w:eastAsia="宋体"/>
          <w:b/>
          <w:bCs/>
          <w:sz w:val="32"/>
          <w:szCs w:val="32"/>
        </w:rPr>
        <w:t>019</w:t>
      </w:r>
      <w:r>
        <w:rPr>
          <w:rFonts w:hint="eastAsia" w:ascii="宋体" w:hAnsi="宋体" w:eastAsia="宋体"/>
          <w:b/>
          <w:bCs/>
          <w:sz w:val="32"/>
          <w:szCs w:val="32"/>
        </w:rPr>
        <w:t>级</w:t>
      </w:r>
    </w:p>
    <w:tbl>
      <w:tblPr>
        <w:tblStyle w:val="2"/>
        <w:tblW w:w="10041" w:type="dxa"/>
        <w:tblInd w:w="-1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23"/>
        <w:gridCol w:w="11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601桌椅，书格摆放杂乱；垃圾不处理；地面不整洁；宿舍有异味</w:t>
            </w:r>
          </w:p>
          <w:p>
            <w:pPr>
              <w:widowControl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919220" cy="2939415"/>
                  <wp:effectExtent l="0" t="0" r="5080" b="3810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220" cy="2939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602桌椅，书格摆放杂乱；垃圾不处理；宿舍有异味；悬挂床帘</w:t>
            </w:r>
          </w:p>
          <w:p>
            <w:pPr>
              <w:widowControl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070985" cy="3053715"/>
                  <wp:effectExtent l="0" t="0" r="5715" b="3810"/>
                  <wp:docPr id="1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3053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603桌椅，书格摆放杂乱；垃圾不处理；地面不整洁；宿舍有异味；床上有人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667250" cy="3500755"/>
                  <wp:effectExtent l="0" t="0" r="0" b="4445"/>
                  <wp:docPr id="14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350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604无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730115" cy="3547745"/>
                  <wp:effectExtent l="0" t="0" r="3810" b="5080"/>
                  <wp:docPr id="15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0115" cy="354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605桌椅，书格摆放杂乱；垃圾不处理；地面不整洁；床铺杂乱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606桌椅，书格摆放杂乱；宿舍有异味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181475" cy="3136265"/>
                  <wp:effectExtent l="0" t="0" r="0" b="6985"/>
                  <wp:docPr id="16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136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607 桌椅，书格摆放杂乱；宿舍有异味；悬挂床帘；床上有人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997450" cy="3748405"/>
                  <wp:effectExtent l="0" t="0" r="3175" b="4445"/>
                  <wp:docPr id="17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7450" cy="3748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608桌椅，书格摆放杂乱；宿舍有异味；垃圾不处理；床上有人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316730" cy="3237865"/>
                  <wp:effectExtent l="0" t="0" r="7620" b="635"/>
                  <wp:docPr id="18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6730" cy="323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609桌椅，书格摆放杂乱；垃圾不处理；宿舍有异味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895090" cy="2921635"/>
                  <wp:effectExtent l="0" t="0" r="635" b="2540"/>
                  <wp:docPr id="19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090" cy="292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610桌椅，书格摆放杂乱；垃圾不处理；宿舍有异味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623945" cy="2717800"/>
                  <wp:effectExtent l="0" t="0" r="5080" b="6350"/>
                  <wp:docPr id="27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3945" cy="271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611桌椅，书格摆放杂乱；宿舍有异味；床铺脏乱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178300" cy="3133725"/>
                  <wp:effectExtent l="0" t="0" r="3175" b="0"/>
                  <wp:docPr id="28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0" cy="313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18-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612桌椅，书格摆放杂乱；垃圾不处理；地面不整洁；宿舍有异味；床铺脏乱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761740" cy="2821940"/>
                  <wp:effectExtent l="0" t="0" r="635" b="6985"/>
                  <wp:docPr id="29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1740" cy="282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15-303（仅6号床位）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15-304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5-305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15-306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桌椅，书格摆放杂乱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184650" cy="3138805"/>
                  <wp:effectExtent l="0" t="0" r="4445" b="6350"/>
                  <wp:docPr id="37" name="图片 1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 flipV="1">
                            <a:off x="0" y="0"/>
                            <a:ext cx="4184650" cy="313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2</w:t>
            </w: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020</w:t>
            </w: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级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94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—1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桌椅，书格摆放杂乱；床铺脏乱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844925" cy="2882900"/>
                  <wp:effectExtent l="0" t="0" r="3175" b="3175"/>
                  <wp:docPr id="39" name="图片 1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44925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94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—2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桌椅，书格摆放杂乱；悬挂床帘</w:t>
            </w:r>
          </w:p>
          <w:p>
            <w:pPr>
              <w:widowControl/>
              <w:jc w:val="lef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140200" cy="3105785"/>
                  <wp:effectExtent l="0" t="0" r="8890" b="3175"/>
                  <wp:docPr id="40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140200" cy="310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119880" cy="3089910"/>
                  <wp:effectExtent l="0" t="0" r="5715" b="4445"/>
                  <wp:docPr id="41" name="图片 1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119880" cy="308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94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21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—1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桌椅，书格摆放杂乱；宿舍有异味；床铺脏乱；悬挂床帘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555365" cy="2666365"/>
                  <wp:effectExtent l="0" t="0" r="635" b="6985"/>
                  <wp:docPr id="42" name="图片 1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555365" cy="2666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559175" cy="2669540"/>
                  <wp:effectExtent l="0" t="0" r="3175" b="6985"/>
                  <wp:docPr id="43" name="图片 1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9175" cy="2669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341370" cy="2506345"/>
                  <wp:effectExtent l="0" t="0" r="1905" b="8255"/>
                  <wp:docPr id="44" name="图片 1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1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1370" cy="2506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16-339（仅4、5号床位）无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16-424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 xml:space="preserve"> 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16-425（仅3、4、5号床位）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 xml:space="preserve"> 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17-224（仅3、4号床位）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 xml:space="preserve"> 宿舍有异味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17-225（仅1、2、3号床位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)桌椅，书格摆放杂乱；宿舍有异味；床铺脏乱；悬挂床帘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007485" cy="3006090"/>
                  <wp:effectExtent l="0" t="0" r="2540" b="3810"/>
                  <wp:docPr id="57" name="图片 3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3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7485" cy="300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17-521（仅3号床位）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17-601桌椅，书格摆放杂乱；悬挂床帘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674110" cy="2755900"/>
                  <wp:effectExtent l="0" t="0" r="2540" b="6350"/>
                  <wp:docPr id="45" name="图片 1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4110" cy="275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17-602（1、2、3、4、5号床位）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 xml:space="preserve"> 桌椅，书格摆放杂乱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384165" cy="4038600"/>
                  <wp:effectExtent l="0" t="0" r="6985" b="0"/>
                  <wp:docPr id="46" name="图片 2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165" cy="403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 xml:space="preserve"> 无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218430" cy="3913505"/>
                  <wp:effectExtent l="0" t="0" r="1270" b="1270"/>
                  <wp:docPr id="47" name="图片 2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8430" cy="3913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17-604桌椅，书格摆放杂乱；垃圾不处理；床铺较乱；宿舍有异味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393565" cy="3295650"/>
                  <wp:effectExtent l="0" t="0" r="6985" b="0"/>
                  <wp:docPr id="48" name="图片 2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2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356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543425" cy="3408045"/>
                  <wp:effectExtent l="0" t="0" r="0" b="1905"/>
                  <wp:docPr id="49" name="图片 2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2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3408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17-605（1、2、3、4、5号床位）桌椅，书格摆放杂乱；垃圾不处理；地面不整洁；宿舍有异味；悬挂床帘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942080" cy="2956560"/>
                  <wp:effectExtent l="0" t="0" r="1270" b="5715"/>
                  <wp:docPr id="50" name="图片 2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2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080" cy="295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707890" cy="3530600"/>
                  <wp:effectExtent l="0" t="0" r="6985" b="3175"/>
                  <wp:docPr id="51" name="图片 2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2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7890" cy="353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17-606桌椅，书格摆放杂乱；垃圾不处理；宿舍有异味；悬挂床帘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577715" cy="3433445"/>
                  <wp:effectExtent l="0" t="0" r="3810" b="5080"/>
                  <wp:docPr id="52" name="图片 2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2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7715" cy="3433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191635" cy="3143885"/>
                  <wp:effectExtent l="0" t="0" r="8890" b="8890"/>
                  <wp:docPr id="53" name="图片 2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2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635" cy="3143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17-607桌椅，书格摆放杂乱；床铺较乱；宿舍有异味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t xml:space="preserve">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326765" cy="2495550"/>
                  <wp:effectExtent l="0" t="0" r="6985" b="0"/>
                  <wp:docPr id="54" name="图片 2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2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765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17-609（仅1、2、4号床位）宿舍有异味；垃圾不处理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855085" cy="2891155"/>
                  <wp:effectExtent l="0" t="0" r="2540" b="4445"/>
                  <wp:docPr id="56" name="图片 3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3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085" cy="2891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8"/>
                <w:szCs w:val="28"/>
              </w:rPr>
              <w:t>17-701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8"/>
                <w:szCs w:val="28"/>
                <w:lang w:val="en-US" w:eastAsia="zh-CN"/>
              </w:rPr>
              <w:t>无</w:t>
            </w:r>
          </w:p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2</w:t>
            </w: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021</w:t>
            </w: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级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12-341桌椅，书格摆放杂乱；地面不整洁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58" name="图片 3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3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12-342桌椅，书格摆放杂乱；垃圾不处理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59" name="图片 3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3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423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桌椅，书格摆放杂乱；垃圾不处理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329815" cy="3107055"/>
                  <wp:effectExtent l="0" t="0" r="3810" b="7620"/>
                  <wp:docPr id="60" name="图片 3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3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15" cy="3107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12-424垃圾不处理；宿舍有异味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451735" cy="3269615"/>
                  <wp:effectExtent l="0" t="0" r="5715" b="6985"/>
                  <wp:docPr id="61" name="图片 3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3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3269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2" name="图片 3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3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468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425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垃圾不处理；宿舍有异味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3" name="图片 3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3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427宿舍有异味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4" name="图片 3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3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429贴画低俗；宿舍有异味</w:t>
            </w:r>
          </w:p>
          <w:p>
            <w:pPr>
              <w:widowControl/>
              <w:jc w:val="lef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319905" cy="3239770"/>
                  <wp:effectExtent l="0" t="0" r="4445" b="8255"/>
                  <wp:docPr id="24" name="图片 1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323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5" name="图片 3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3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624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435宿舍有异味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6" name="图片 4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4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437宿舍有异味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7" name="图片 4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4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438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桌椅，书格摆放杂乱；宿舍有异味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8" name="图片 4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4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439地面不整洁；垃圾不处理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69" name="图片 4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4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440垃圾不处理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572000" cy="3429000"/>
                  <wp:effectExtent l="0" t="0" r="0" b="0"/>
                  <wp:docPr id="70" name="图片 4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4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12-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441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无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71" name="图片 4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4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12-442桌椅，书格摆放杂乱；地面不整洁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72" name="图片 4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4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6113-2无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9441-1桌椅，书格摆放杂乱；悬挂床帘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681605" cy="2011045"/>
                  <wp:effectExtent l="0" t="0" r="8255" b="4445"/>
                  <wp:docPr id="73" name="图片 4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4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81605" cy="201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554095" cy="2665730"/>
                  <wp:effectExtent l="0" t="0" r="1270" b="8255"/>
                  <wp:docPr id="74" name="图片 4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4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554095" cy="2665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413250" cy="3310255"/>
                  <wp:effectExtent l="0" t="0" r="4445" b="6350"/>
                  <wp:docPr id="75" name="图片 4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4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413250" cy="3310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9442-1桌椅，书格摆放杂乱；宿舍有异味；悬挂床帘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6560820" cy="4920615"/>
                  <wp:effectExtent l="0" t="0" r="3810" b="1905"/>
                  <wp:docPr id="76" name="图片 5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5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560820" cy="4920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328795" cy="3247390"/>
                  <wp:effectExtent l="0" t="0" r="635" b="5080"/>
                  <wp:docPr id="79" name="图片 5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5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28795" cy="324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140200" cy="3105785"/>
                  <wp:effectExtent l="0" t="0" r="8890" b="3175"/>
                  <wp:docPr id="77" name="图片 5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5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140200" cy="310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034280" cy="3775710"/>
                  <wp:effectExtent l="0" t="0" r="5715" b="4445"/>
                  <wp:docPr id="78" name="图片 5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5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 flipH="1">
                            <a:off x="0" y="0"/>
                            <a:ext cx="5034280" cy="3775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9442-2桌椅，书格摆放杂乱；地面不整洁；悬挂床帘；床铺较乱</w:t>
            </w:r>
          </w:p>
          <w:p>
            <w:pPr>
              <w:widowControl/>
              <w:jc w:val="lef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6062345" cy="4546600"/>
                  <wp:effectExtent l="0" t="0" r="5080" b="6350"/>
                  <wp:docPr id="81" name="图片 55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55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2345" cy="454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812665" cy="3609340"/>
                  <wp:effectExtent l="0" t="0" r="6985" b="635"/>
                  <wp:docPr id="80" name="图片 5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5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665" cy="360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050155" cy="3787775"/>
                  <wp:effectExtent l="0" t="0" r="7620" b="3175"/>
                  <wp:docPr id="82" name="图片 56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56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0155" cy="378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452110" cy="4088765"/>
                  <wp:effectExtent l="0" t="0" r="5715" b="6985"/>
                  <wp:docPr id="83" name="图片 57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57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2110" cy="4088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9443-1桌椅，书格摆放杂乱；垃圾不处理；地面不整洁；悬挂窗帘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829685" cy="2872740"/>
                  <wp:effectExtent l="0" t="0" r="3810" b="8890"/>
                  <wp:docPr id="86" name="图片 5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5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29685" cy="287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482465" cy="3362325"/>
                  <wp:effectExtent l="0" t="0" r="0" b="3810"/>
                  <wp:docPr id="84" name="图片 59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59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482465" cy="336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422265" cy="4066540"/>
                  <wp:effectExtent l="0" t="0" r="635" b="6985"/>
                  <wp:docPr id="85" name="图片 60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60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422265" cy="406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556000" cy="2667000"/>
                  <wp:effectExtent l="0" t="0" r="6350" b="0"/>
                  <wp:docPr id="87" name="图片 61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61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0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2</w:t>
            </w: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022</w:t>
            </w: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2"/>
                <w:szCs w:val="32"/>
              </w:rPr>
              <w:t>级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11-501地面不整洁；垃圾不处理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983865" cy="3978275"/>
                  <wp:effectExtent l="0" t="0" r="6985" b="3175"/>
                  <wp:docPr id="88" name="图片 6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6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865" cy="397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11-502 无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89" name="图片 6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6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  <w:t>11-503 垃圾不处理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028950" cy="4039235"/>
                  <wp:effectExtent l="0" t="0" r="0" b="8890"/>
                  <wp:docPr id="90" name="图片 6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6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403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2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11-504垃圾不处理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1" name="图片 6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6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2" name="图片 6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6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90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11-505无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3" name="图片 6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6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07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11-506无</w:t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4" name="图片 6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6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11-507垃圾不处理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5" name="图片 6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6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11-508宿舍有异味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11-509无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6" name="图片 7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7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11-513无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7" name="图片 7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7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11-515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8" name="图片 7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7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11-517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桌椅，书格摆放杂乱；垃圾不处理；地面不整洁；宿舍有异味；悬挂床帘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99" name="图片 7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7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垃圾不处理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0" name="图片 7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7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1" name="图片 7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7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宿舍有异味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2" name="图片 7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7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宿舍有异味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3" name="图片 7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7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垃圾不处理；宿舍有异味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4" name="图片 7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7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5" name="图片 7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7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垃圾不处理；宿舍有异味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6" name="图片 8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8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7" name="图片 8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8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11-607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8" name="图片 8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8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11-609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0" name="图片 8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8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11-613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09" name="图片 8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8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11-615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1" name="图片 8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8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11-617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桌椅，书格摆放杂乱；垃圾不处理；地面不整洁；宿舍有异味；用电不安全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2" name="图片 8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8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3" name="图片 8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8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0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11-618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5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11-619无</w:t>
            </w:r>
            <w:bookmarkStart w:id="0" w:name="_GoBack"/>
            <w:bookmarkEnd w:id="0"/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4" name="图片 114" descr="A20AB4C2694662BA0CF1BEBE42BB71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A20AB4C2694662BA0CF1BEBE42BB71F2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5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11-620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5" name="图片 115" descr="27B0745998A13BDB3C2B66D8895C65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27B0745998A13BDB3C2B66D8895C657F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5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11-621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6" name="图片 116" descr="07EFE54868B668C4A9DE5C918EDE96E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07EFE54868B668C4A9DE5C918EDE96E0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5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11-622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7" name="图片 117" descr="75BD821E7396420F215CA546A06588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75BD821E7396420F215CA546A065882D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5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11-623宿舍有异味；垃圾不处理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8" name="图片 118" descr="99142079085010EBD1F1588D85078F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99142079085010EBD1F1588D85078F45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19" name="图片 119" descr="59A1130BB54161860A7738DE97939E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59A1130BB54161860A7738DE97939EBF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260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11-624宿舍有异味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20" name="图片 8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8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8" w:type="dxa"/>
          <w:trHeight w:val="315" w:hRule="atLeast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11-625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无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29000" cy="4572000"/>
                  <wp:effectExtent l="0" t="0" r="0" b="0"/>
                  <wp:docPr id="121" name="图片 8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8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left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FiZDIzMjBhYjY3YjcwYmIxYWI1NjM4YzVmYjEyMDMifQ=="/>
  </w:docVars>
  <w:rsids>
    <w:rsidRoot w:val="001D2CE0"/>
    <w:rsid w:val="001D2CE0"/>
    <w:rsid w:val="00677737"/>
    <w:rsid w:val="00680DA2"/>
    <w:rsid w:val="009729DF"/>
    <w:rsid w:val="00976537"/>
    <w:rsid w:val="009F1712"/>
    <w:rsid w:val="00C20EDD"/>
    <w:rsid w:val="00E1356B"/>
    <w:rsid w:val="00EA7679"/>
    <w:rsid w:val="017F46FB"/>
    <w:rsid w:val="0C2C7D87"/>
    <w:rsid w:val="102C3B64"/>
    <w:rsid w:val="10CA0EFC"/>
    <w:rsid w:val="1F9F13B3"/>
    <w:rsid w:val="30DB53EC"/>
    <w:rsid w:val="388D176F"/>
    <w:rsid w:val="47C93D70"/>
    <w:rsid w:val="49D37CC4"/>
    <w:rsid w:val="57662666"/>
    <w:rsid w:val="60D24D7A"/>
    <w:rsid w:val="660F6181"/>
    <w:rsid w:val="6F1C67B4"/>
    <w:rsid w:val="6FDC4FAB"/>
    <w:rsid w:val="71654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ntTable" Target="fontTable.xml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139</Words>
  <Characters>794</Characters>
  <Lines>6</Lines>
  <Paragraphs>1</Paragraphs>
  <TotalTime>4</TotalTime>
  <ScaleCrop>false</ScaleCrop>
  <LinksUpToDate>false</LinksUpToDate>
  <CharactersWithSpaces>932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2022-11-30T13:19:00Z</dcterms:created>
  <dc:creator>严涡 卓</dc:creator>
  <cp:lastModifiedBy>mm</cp:lastModifiedBy>
  <dcterms:modified xsi:type="dcterms:W3CDTF">2023-04-25T14:35:23Z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449B372466614CDFB158A822D16B1066</vt:lpwstr>
  </property>
</Properties>
</file>